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4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</w:rPr>
        <w:t>广东省人民医院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平洲分院电镜实验室</w:t>
      </w:r>
      <w:r>
        <w:rPr>
          <w:rFonts w:hint="eastAsia" w:ascii="仿宋" w:hAnsi="仿宋" w:eastAsia="仿宋"/>
          <w:sz w:val="28"/>
          <w:szCs w:val="28"/>
          <w:u w:val="single"/>
        </w:rPr>
        <w:t>装修改造工程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结</w:t>
      </w:r>
      <w:r>
        <w:rPr>
          <w:rFonts w:hint="eastAsia" w:ascii="仿宋" w:hAnsi="仿宋" w:eastAsia="仿宋"/>
          <w:sz w:val="28"/>
          <w:szCs w:val="28"/>
          <w:u w:val="single"/>
        </w:rPr>
        <w:t>算</w:t>
      </w:r>
      <w:r>
        <w:rPr>
          <w:rFonts w:hint="eastAsia" w:ascii="仿宋" w:hAnsi="仿宋" w:eastAsia="仿宋" w:cs="仿宋"/>
          <w:sz w:val="28"/>
          <w:szCs w:val="28"/>
          <w:u w:val="single"/>
        </w:rPr>
        <w:t>价编制服务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报价：小写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元。（大写：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电话：</w:t>
      </w:r>
    </w:p>
    <w:p>
      <w:pPr>
        <w:spacing w:line="64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</w:p>
    <w:p>
      <w:pPr>
        <w:spacing w:line="640" w:lineRule="exact"/>
        <w:ind w:firstLine="1820" w:firstLineChars="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日期：2022 年   月  日</w:t>
      </w:r>
      <w:r>
        <w:rPr>
          <w:rFonts w:ascii="仿宋" w:hAnsi="仿宋" w:eastAsia="仿宋"/>
          <w:bCs/>
          <w:sz w:val="28"/>
          <w:szCs w:val="28"/>
        </w:rPr>
        <w:br w:type="textWrapping"/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" w:hAnsi="仿宋" w:eastAsia="仿宋"/>
          <w:bCs/>
          <w:sz w:val="28"/>
          <w:szCs w:val="28"/>
        </w:rPr>
        <w:br w:type="column"/>
      </w: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hint="default" w:ascii="仿宋_GB2312" w:hAnsi="仿宋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hint="default" w:ascii="仿宋_GB2312" w:hAnsi="仿宋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报价单位（单位公章）：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日期：2022年    月  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4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4"/>
        <w:spacing w:line="600" w:lineRule="exact"/>
        <w:jc w:val="center"/>
        <w:rPr>
          <w:sz w:val="28"/>
          <w:szCs w:val="28"/>
        </w:rPr>
      </w:pP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广东省人民医院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平洲</w:t>
      </w:r>
      <w:r>
        <w:rPr>
          <w:rFonts w:hint="eastAsia" w:ascii="仿宋" w:hAnsi="仿宋" w:eastAsia="仿宋" w:cs="仿宋"/>
          <w:sz w:val="28"/>
          <w:szCs w:val="28"/>
          <w:u w:val="single"/>
        </w:rPr>
        <w:t>分院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电镜实验室</w:t>
      </w:r>
      <w:r>
        <w:rPr>
          <w:rFonts w:hint="eastAsia" w:ascii="仿宋" w:hAnsi="仿宋" w:eastAsia="仿宋" w:cs="仿宋"/>
          <w:sz w:val="28"/>
          <w:szCs w:val="28"/>
          <w:u w:val="single"/>
        </w:rPr>
        <w:t>装修改造工程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结</w:t>
      </w:r>
      <w:r>
        <w:rPr>
          <w:rFonts w:hint="eastAsia" w:ascii="仿宋" w:hAnsi="仿宋" w:eastAsia="仿宋" w:cs="仿宋"/>
          <w:sz w:val="28"/>
          <w:szCs w:val="28"/>
          <w:u w:val="single"/>
        </w:rPr>
        <w:t>算价编制服务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代理人姓名：             性别：        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年龄：                   职务：　</w:t>
      </w:r>
    </w:p>
    <w:p>
      <w:pPr>
        <w:pStyle w:val="11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  <w:bookmarkStart w:id="0" w:name="_GoBack"/>
      <w:bookmarkEnd w:id="0"/>
    </w:p>
    <w:p>
      <w:pPr>
        <w:pStyle w:val="4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4"/>
        <w:spacing w:line="600" w:lineRule="exact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 授权单位（单位公章）：</w:t>
      </w:r>
      <w:r>
        <w:rPr>
          <w:rFonts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4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4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4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日期：2022年    月   日</w:t>
      </w:r>
    </w:p>
    <w:p>
      <w:pPr>
        <w:jc w:val="center"/>
        <w:rPr>
          <w:sz w:val="1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7640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MjhkOTQzOTU4N2IyMTFiMzlmMGViZmY1MmMxNjMifQ=="/>
  </w:docVars>
  <w:rsids>
    <w:rsidRoot w:val="11FD09D3"/>
    <w:rsid w:val="00281A18"/>
    <w:rsid w:val="002A3631"/>
    <w:rsid w:val="00386CEC"/>
    <w:rsid w:val="003C680E"/>
    <w:rsid w:val="00401405"/>
    <w:rsid w:val="00450403"/>
    <w:rsid w:val="00466FE2"/>
    <w:rsid w:val="004B2079"/>
    <w:rsid w:val="00543A5F"/>
    <w:rsid w:val="0060304D"/>
    <w:rsid w:val="0062512B"/>
    <w:rsid w:val="00654B1F"/>
    <w:rsid w:val="00680B1C"/>
    <w:rsid w:val="00726701"/>
    <w:rsid w:val="007417BB"/>
    <w:rsid w:val="0074495B"/>
    <w:rsid w:val="0075659D"/>
    <w:rsid w:val="008D1B3A"/>
    <w:rsid w:val="00904602"/>
    <w:rsid w:val="009C36E9"/>
    <w:rsid w:val="009F5A58"/>
    <w:rsid w:val="00AA0CBF"/>
    <w:rsid w:val="00AF0B15"/>
    <w:rsid w:val="00B77C9F"/>
    <w:rsid w:val="00B937F7"/>
    <w:rsid w:val="00BD3871"/>
    <w:rsid w:val="00BD5FD7"/>
    <w:rsid w:val="00CB75E2"/>
    <w:rsid w:val="00D041E2"/>
    <w:rsid w:val="00DA55EF"/>
    <w:rsid w:val="00DB0304"/>
    <w:rsid w:val="00E53668"/>
    <w:rsid w:val="00EB13C9"/>
    <w:rsid w:val="00EB75AD"/>
    <w:rsid w:val="00F14551"/>
    <w:rsid w:val="00F2512B"/>
    <w:rsid w:val="00F32B7A"/>
    <w:rsid w:val="00F45C3F"/>
    <w:rsid w:val="00F60CC6"/>
    <w:rsid w:val="00F634CD"/>
    <w:rsid w:val="00FE0EF3"/>
    <w:rsid w:val="00FF0117"/>
    <w:rsid w:val="00FF29A6"/>
    <w:rsid w:val="02DA00E4"/>
    <w:rsid w:val="0A193DF4"/>
    <w:rsid w:val="11FD09D3"/>
    <w:rsid w:val="21D505EF"/>
    <w:rsid w:val="493774E8"/>
    <w:rsid w:val="497C66F4"/>
    <w:rsid w:val="630136BD"/>
    <w:rsid w:val="671B79DF"/>
    <w:rsid w:val="6D0B783A"/>
    <w:rsid w:val="78FE4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widowControl/>
      <w:spacing w:after="0"/>
      <w:ind w:left="0" w:leftChars="0" w:firstLine="420" w:firstLineChars="200"/>
      <w:jc w:val="left"/>
    </w:pPr>
    <w:rPr>
      <w:rFonts w:ascii="Calibri" w:hAnsi="Calibri" w:eastAsia="宋体"/>
      <w:sz w:val="28"/>
      <w:szCs w:val="20"/>
    </w:rPr>
  </w:style>
  <w:style w:type="paragraph" w:customStyle="1" w:styleId="11">
    <w:name w:val="1"/>
    <w:basedOn w:val="1"/>
    <w:next w:val="4"/>
    <w:qFormat/>
    <w:uiPriority w:val="0"/>
    <w:rPr>
      <w:rFonts w:ascii="宋体" w:hAnsi="Courier New"/>
      <w:szCs w:val="20"/>
    </w:rPr>
  </w:style>
  <w:style w:type="character" w:customStyle="1" w:styleId="12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359</Words>
  <Characters>368</Characters>
  <Lines>4</Lines>
  <Paragraphs>1</Paragraphs>
  <TotalTime>1</TotalTime>
  <ScaleCrop>false</ScaleCrop>
  <LinksUpToDate>false</LinksUpToDate>
  <CharactersWithSpaces>601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2022-08-15T00:28:00Z</dcterms:created>
  <dc:creator>鱼丫</dc:creator>
  <cp:lastModifiedBy>Jay</cp:lastModifiedBy>
  <cp:lastPrinted>2022-07-13T10:39:00Z</cp:lastPrinted>
  <dcterms:modified xsi:type="dcterms:W3CDTF">2022-08-21T04:04:24Z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AF51594962604C9E9220368093346D58</vt:lpwstr>
  </property>
</Properties>
</file>